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239" w14:textId="071ADAF3" w:rsidR="006406D3" w:rsidRPr="00AC417C" w:rsidRDefault="00645DCB" w:rsidP="00645DCB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Форма заявки / </w:t>
      </w:r>
      <w:r w:rsidR="001756D0" w:rsidRPr="00AC417C">
        <w:rPr>
          <w:b/>
          <w:sz w:val="32"/>
          <w:lang w:val="ru-RU"/>
        </w:rPr>
        <w:t>П</w:t>
      </w:r>
      <w:r w:rsidR="00070E37" w:rsidRPr="00AC417C">
        <w:rPr>
          <w:b/>
          <w:sz w:val="32"/>
          <w:lang w:val="ru-RU"/>
        </w:rPr>
        <w:t>роектно</w:t>
      </w:r>
      <w:r w:rsidR="001756D0" w:rsidRPr="00AC417C">
        <w:rPr>
          <w:b/>
          <w:sz w:val="32"/>
          <w:lang w:val="ru-RU"/>
        </w:rPr>
        <w:t>е</w:t>
      </w:r>
      <w:r w:rsidR="00070E37" w:rsidRPr="00AC417C">
        <w:rPr>
          <w:b/>
          <w:sz w:val="32"/>
          <w:lang w:val="ru-RU"/>
        </w:rPr>
        <w:t xml:space="preserve"> предложени</w:t>
      </w:r>
      <w:r w:rsidR="001756D0" w:rsidRPr="00AC417C">
        <w:rPr>
          <w:b/>
          <w:sz w:val="32"/>
          <w:lang w:val="ru-RU"/>
        </w:rPr>
        <w:t>е</w:t>
      </w:r>
      <w:r>
        <w:rPr>
          <w:b/>
          <w:sz w:val="32"/>
          <w:lang w:val="ru-RU"/>
        </w:rPr>
        <w:t xml:space="preserve"> </w:t>
      </w:r>
    </w:p>
    <w:p w14:paraId="1FCBC4A8" w14:textId="77777777" w:rsidR="00070E37" w:rsidRPr="001756D0" w:rsidRDefault="00070E37" w:rsidP="001756D0">
      <w:pPr>
        <w:spacing w:line="240" w:lineRule="auto"/>
        <w:rPr>
          <w:b/>
          <w:lang w:val="ru-RU"/>
        </w:rPr>
      </w:pPr>
      <w:r w:rsidRPr="001756D0">
        <w:rPr>
          <w:b/>
          <w:lang w:val="ru-RU"/>
        </w:rPr>
        <w:t>Вопросы:</w:t>
      </w:r>
    </w:p>
    <w:p w14:paraId="6744339A" w14:textId="77777777" w:rsidR="00070E37" w:rsidRPr="00070E37" w:rsidRDefault="00070E37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 w:rsidRPr="00070E37">
        <w:rPr>
          <w:lang w:val="ru-RU"/>
        </w:rPr>
        <w:t>Резюме проекта (краткая информация о проекте не более 2 параграфов)</w:t>
      </w:r>
    </w:p>
    <w:p w14:paraId="3E7C7B3B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8904992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2633649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3267CF8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694DF87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850290A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6434D29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EF3E048" w14:textId="77777777" w:rsidR="0064057B" w:rsidRDefault="0064057B" w:rsidP="001756D0">
      <w:pPr>
        <w:spacing w:line="240" w:lineRule="auto"/>
        <w:rPr>
          <w:lang w:val="ru-RU"/>
        </w:rPr>
      </w:pPr>
    </w:p>
    <w:p w14:paraId="5CF00172" w14:textId="77777777" w:rsidR="00070E37" w:rsidRPr="00070E37" w:rsidRDefault="00070E37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 w:rsidRPr="00070E37">
        <w:rPr>
          <w:lang w:val="ru-RU"/>
        </w:rPr>
        <w:t>Обоснование (проблемы, причины, последствия</w:t>
      </w:r>
      <w:r w:rsidR="00D359B7">
        <w:rPr>
          <w:lang w:val="ru-RU"/>
        </w:rPr>
        <w:t>, подтверждающие данные</w:t>
      </w:r>
      <w:r w:rsidRPr="00070E37">
        <w:rPr>
          <w:lang w:val="ru-RU"/>
        </w:rPr>
        <w:t>)</w:t>
      </w:r>
    </w:p>
    <w:p w14:paraId="7E7463B4" w14:textId="77777777" w:rsidR="0064057B" w:rsidRPr="0064057B" w:rsidRDefault="0064057B" w:rsidP="0064057B">
      <w:pPr>
        <w:spacing w:line="240" w:lineRule="auto"/>
        <w:rPr>
          <w:lang w:val="ru-RU"/>
        </w:rPr>
      </w:pPr>
      <w:r w:rsidRPr="0064057B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221E2CE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906E0C2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7E97036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182734C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48E26D7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C74E63D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BB18DB9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596CAB3" w14:textId="77777777" w:rsidR="0064057B" w:rsidRDefault="0064057B" w:rsidP="001756D0">
      <w:pPr>
        <w:spacing w:line="240" w:lineRule="auto"/>
        <w:rPr>
          <w:lang w:val="ru-RU"/>
        </w:rPr>
      </w:pPr>
    </w:p>
    <w:p w14:paraId="24EAFC5C" w14:textId="77777777" w:rsidR="00070E37" w:rsidRPr="00070E37" w:rsidRDefault="0041506A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О</w:t>
      </w:r>
      <w:r w:rsidR="00070E37" w:rsidRPr="00070E37">
        <w:rPr>
          <w:lang w:val="ru-RU"/>
        </w:rPr>
        <w:t xml:space="preserve">сновная цель </w:t>
      </w:r>
    </w:p>
    <w:p w14:paraId="65E02C43" w14:textId="77777777" w:rsidR="0064057B" w:rsidRPr="0064057B" w:rsidRDefault="0064057B" w:rsidP="0064057B">
      <w:pPr>
        <w:spacing w:line="240" w:lineRule="auto"/>
        <w:rPr>
          <w:lang w:val="ru-RU"/>
        </w:rPr>
      </w:pPr>
      <w:r w:rsidRPr="0064057B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40EF42F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CBA93DB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CC6F7CD" w14:textId="77777777" w:rsidR="0064057B" w:rsidRPr="0064057B" w:rsidRDefault="0064057B" w:rsidP="0064057B">
      <w:pPr>
        <w:pStyle w:val="a4"/>
        <w:spacing w:line="240" w:lineRule="auto"/>
      </w:pPr>
    </w:p>
    <w:p w14:paraId="481D32A3" w14:textId="77777777" w:rsidR="00070E37" w:rsidRPr="00070E37" w:rsidRDefault="0041506A" w:rsidP="001756D0">
      <w:pPr>
        <w:pStyle w:val="a4"/>
        <w:numPr>
          <w:ilvl w:val="0"/>
          <w:numId w:val="1"/>
        </w:numPr>
        <w:spacing w:line="240" w:lineRule="auto"/>
      </w:pPr>
      <w:r>
        <w:rPr>
          <w:lang w:val="ru-RU"/>
        </w:rPr>
        <w:t>О</w:t>
      </w:r>
      <w:r w:rsidR="00070E37" w:rsidRPr="00070E37">
        <w:rPr>
          <w:lang w:val="ru-RU"/>
        </w:rPr>
        <w:t xml:space="preserve">сновные задачи (опишите с учетом </w:t>
      </w:r>
      <w:r w:rsidR="00070E37">
        <w:t xml:space="preserve">критериев </w:t>
      </w:r>
      <w:r w:rsidR="00070E37" w:rsidRPr="00070E37">
        <w:rPr>
          <w:lang w:val="en-US"/>
        </w:rPr>
        <w:t>SMART</w:t>
      </w:r>
      <w:r w:rsidR="00070E37">
        <w:t>)</w:t>
      </w:r>
    </w:p>
    <w:p w14:paraId="232C75C7" w14:textId="77777777" w:rsidR="0064057B" w:rsidRPr="0064057B" w:rsidRDefault="0064057B" w:rsidP="0064057B">
      <w:pPr>
        <w:spacing w:line="240" w:lineRule="auto"/>
        <w:rPr>
          <w:lang w:val="ru-RU"/>
        </w:rPr>
      </w:pPr>
      <w:r w:rsidRPr="0064057B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BAF0F9B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5F6B5FB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4B01DA5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14:paraId="536E3D60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7355E12" w14:textId="77777777" w:rsidR="00070E37" w:rsidRPr="00070E37" w:rsidRDefault="00070E37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 w:rsidRPr="00070E37">
        <w:rPr>
          <w:lang w:val="ru-RU"/>
        </w:rPr>
        <w:t xml:space="preserve">Ожидаемые результаты (опишите как минимум 5 ключевых </w:t>
      </w:r>
      <w:r w:rsidR="00D359B7">
        <w:rPr>
          <w:lang w:val="ru-RU"/>
        </w:rPr>
        <w:t xml:space="preserve">продуктов </w:t>
      </w:r>
      <w:r w:rsidR="00BE0F02">
        <w:rPr>
          <w:lang w:val="ru-RU"/>
        </w:rPr>
        <w:t>и</w:t>
      </w:r>
      <w:r w:rsidR="00D359B7">
        <w:rPr>
          <w:lang w:val="ru-RU"/>
        </w:rPr>
        <w:t xml:space="preserve"> </w:t>
      </w:r>
      <w:r w:rsidR="00BE0F02">
        <w:rPr>
          <w:lang w:val="ru-RU"/>
        </w:rPr>
        <w:t xml:space="preserve">5 ключевых </w:t>
      </w:r>
      <w:r w:rsidRPr="00070E37">
        <w:rPr>
          <w:lang w:val="ru-RU"/>
        </w:rPr>
        <w:t>результатов)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3D5A7E" w:rsidRPr="003D5A7E" w14:paraId="55232A76" w14:textId="77777777" w:rsidTr="003D5A7E">
        <w:tc>
          <w:tcPr>
            <w:tcW w:w="3584" w:type="dxa"/>
          </w:tcPr>
          <w:p w14:paraId="6566BC57" w14:textId="77777777" w:rsidR="003D5A7E" w:rsidRPr="003D5A7E" w:rsidRDefault="003D5A7E" w:rsidP="00AC417C">
            <w:pPr>
              <w:rPr>
                <w:b/>
                <w:lang w:val="ru-RU"/>
              </w:rPr>
            </w:pPr>
            <w:r w:rsidRPr="003D5A7E">
              <w:rPr>
                <w:b/>
                <w:lang w:val="ru-RU"/>
              </w:rPr>
              <w:t xml:space="preserve">Задачи / </w:t>
            </w:r>
            <w:r w:rsidR="00AC417C">
              <w:rPr>
                <w:b/>
                <w:lang w:val="ru-RU"/>
              </w:rPr>
              <w:t>Ключевая д</w:t>
            </w:r>
            <w:r w:rsidRPr="003D5A7E">
              <w:rPr>
                <w:b/>
                <w:lang w:val="ru-RU"/>
              </w:rPr>
              <w:t>еятельность</w:t>
            </w:r>
          </w:p>
        </w:tc>
        <w:tc>
          <w:tcPr>
            <w:tcW w:w="3584" w:type="dxa"/>
          </w:tcPr>
          <w:p w14:paraId="315453B6" w14:textId="77777777" w:rsidR="003D5A7E" w:rsidRPr="003D5A7E" w:rsidRDefault="003D5A7E" w:rsidP="001756D0">
            <w:pPr>
              <w:rPr>
                <w:b/>
                <w:lang w:val="ru-RU"/>
              </w:rPr>
            </w:pPr>
            <w:r w:rsidRPr="003D5A7E">
              <w:rPr>
                <w:b/>
                <w:lang w:val="ru-RU"/>
              </w:rPr>
              <w:t>Продукты</w:t>
            </w:r>
          </w:p>
        </w:tc>
        <w:tc>
          <w:tcPr>
            <w:tcW w:w="3584" w:type="dxa"/>
          </w:tcPr>
          <w:p w14:paraId="0B1C3B7F" w14:textId="77777777" w:rsidR="003D5A7E" w:rsidRPr="003D5A7E" w:rsidRDefault="003D5A7E" w:rsidP="001756D0">
            <w:pPr>
              <w:rPr>
                <w:b/>
                <w:lang w:val="ru-RU"/>
              </w:rPr>
            </w:pPr>
            <w:r w:rsidRPr="003D5A7E">
              <w:rPr>
                <w:b/>
                <w:lang w:val="ru-RU"/>
              </w:rPr>
              <w:t>Результаты</w:t>
            </w:r>
          </w:p>
        </w:tc>
      </w:tr>
      <w:tr w:rsidR="003D5A7E" w14:paraId="584C2123" w14:textId="77777777" w:rsidTr="003D5A7E">
        <w:tc>
          <w:tcPr>
            <w:tcW w:w="3584" w:type="dxa"/>
          </w:tcPr>
          <w:p w14:paraId="4120DAF7" w14:textId="77777777" w:rsidR="003D5A7E" w:rsidRDefault="003D5A7E" w:rsidP="001756D0">
            <w:pPr>
              <w:rPr>
                <w:lang w:val="ru-RU"/>
              </w:rPr>
            </w:pPr>
          </w:p>
          <w:p w14:paraId="247D175D" w14:textId="77777777" w:rsidR="003D5A7E" w:rsidRDefault="003D5A7E" w:rsidP="00D20124">
            <w:pPr>
              <w:jc w:val="center"/>
              <w:rPr>
                <w:lang w:val="ru-RU"/>
              </w:rPr>
            </w:pPr>
          </w:p>
        </w:tc>
        <w:tc>
          <w:tcPr>
            <w:tcW w:w="3584" w:type="dxa"/>
          </w:tcPr>
          <w:p w14:paraId="6DF61842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150D9523" w14:textId="77777777" w:rsidR="003D5A7E" w:rsidRDefault="003D5A7E" w:rsidP="001756D0">
            <w:pPr>
              <w:rPr>
                <w:lang w:val="ru-RU"/>
              </w:rPr>
            </w:pPr>
          </w:p>
          <w:p w14:paraId="451F2E9D" w14:textId="77777777" w:rsidR="003D5A7E" w:rsidRDefault="003D5A7E" w:rsidP="001756D0">
            <w:pPr>
              <w:rPr>
                <w:lang w:val="ru-RU"/>
              </w:rPr>
            </w:pPr>
          </w:p>
        </w:tc>
      </w:tr>
      <w:tr w:rsidR="003D5A7E" w14:paraId="64EAB9AF" w14:textId="77777777" w:rsidTr="003D5A7E">
        <w:tc>
          <w:tcPr>
            <w:tcW w:w="3584" w:type="dxa"/>
          </w:tcPr>
          <w:p w14:paraId="7BA02F53" w14:textId="77777777" w:rsidR="003D5A7E" w:rsidRDefault="003D5A7E" w:rsidP="001756D0">
            <w:pPr>
              <w:rPr>
                <w:lang w:val="ru-RU"/>
              </w:rPr>
            </w:pPr>
          </w:p>
          <w:p w14:paraId="4B448DC5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1FFF99E8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2BC01CDE" w14:textId="77777777" w:rsidR="003D5A7E" w:rsidRDefault="003D5A7E" w:rsidP="001756D0">
            <w:pPr>
              <w:rPr>
                <w:lang w:val="ru-RU"/>
              </w:rPr>
            </w:pPr>
          </w:p>
          <w:p w14:paraId="04204459" w14:textId="77777777" w:rsidR="003D5A7E" w:rsidRDefault="003D5A7E" w:rsidP="001756D0">
            <w:pPr>
              <w:rPr>
                <w:lang w:val="ru-RU"/>
              </w:rPr>
            </w:pPr>
          </w:p>
        </w:tc>
      </w:tr>
      <w:tr w:rsidR="003D5A7E" w14:paraId="600D78F7" w14:textId="77777777" w:rsidTr="003D5A7E">
        <w:tc>
          <w:tcPr>
            <w:tcW w:w="3584" w:type="dxa"/>
          </w:tcPr>
          <w:p w14:paraId="1BE266FD" w14:textId="77777777" w:rsidR="003D5A7E" w:rsidRDefault="003D5A7E" w:rsidP="001756D0">
            <w:pPr>
              <w:rPr>
                <w:lang w:val="ru-RU"/>
              </w:rPr>
            </w:pPr>
          </w:p>
          <w:p w14:paraId="5795A76A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23446D7E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13294867" w14:textId="77777777" w:rsidR="003D5A7E" w:rsidRDefault="003D5A7E" w:rsidP="001756D0">
            <w:pPr>
              <w:rPr>
                <w:lang w:val="ru-RU"/>
              </w:rPr>
            </w:pPr>
          </w:p>
          <w:p w14:paraId="31CB51CA" w14:textId="77777777" w:rsidR="003D5A7E" w:rsidRDefault="003D5A7E" w:rsidP="001756D0">
            <w:pPr>
              <w:rPr>
                <w:lang w:val="ru-RU"/>
              </w:rPr>
            </w:pPr>
          </w:p>
        </w:tc>
      </w:tr>
      <w:tr w:rsidR="003D5A7E" w14:paraId="55F576D1" w14:textId="77777777" w:rsidTr="003D5A7E">
        <w:tc>
          <w:tcPr>
            <w:tcW w:w="3584" w:type="dxa"/>
          </w:tcPr>
          <w:p w14:paraId="7FE6799D" w14:textId="77777777" w:rsidR="003D5A7E" w:rsidRDefault="003D5A7E" w:rsidP="001756D0">
            <w:pPr>
              <w:rPr>
                <w:lang w:val="ru-RU"/>
              </w:rPr>
            </w:pPr>
          </w:p>
          <w:p w14:paraId="47D46CBA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3B5BFC9A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52F68266" w14:textId="77777777" w:rsidR="003D5A7E" w:rsidRDefault="003D5A7E" w:rsidP="001756D0">
            <w:pPr>
              <w:rPr>
                <w:lang w:val="ru-RU"/>
              </w:rPr>
            </w:pPr>
          </w:p>
        </w:tc>
      </w:tr>
      <w:tr w:rsidR="003D5A7E" w14:paraId="054ABFEE" w14:textId="77777777" w:rsidTr="003D5A7E">
        <w:tc>
          <w:tcPr>
            <w:tcW w:w="3584" w:type="dxa"/>
          </w:tcPr>
          <w:p w14:paraId="44DC221E" w14:textId="77777777" w:rsidR="003D5A7E" w:rsidRDefault="003D5A7E" w:rsidP="001756D0">
            <w:pPr>
              <w:rPr>
                <w:lang w:val="ru-RU"/>
              </w:rPr>
            </w:pPr>
          </w:p>
          <w:p w14:paraId="4C15ABD8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766E5A3A" w14:textId="77777777" w:rsidR="003D5A7E" w:rsidRDefault="003D5A7E" w:rsidP="001756D0">
            <w:pPr>
              <w:rPr>
                <w:lang w:val="ru-RU"/>
              </w:rPr>
            </w:pPr>
          </w:p>
        </w:tc>
        <w:tc>
          <w:tcPr>
            <w:tcW w:w="3584" w:type="dxa"/>
          </w:tcPr>
          <w:p w14:paraId="02885E55" w14:textId="77777777" w:rsidR="003D5A7E" w:rsidRDefault="003D5A7E" w:rsidP="001756D0">
            <w:pPr>
              <w:rPr>
                <w:lang w:val="ru-RU"/>
              </w:rPr>
            </w:pPr>
          </w:p>
          <w:p w14:paraId="44978EB6" w14:textId="77777777" w:rsidR="003D5A7E" w:rsidRDefault="003D5A7E" w:rsidP="001756D0">
            <w:pPr>
              <w:rPr>
                <w:lang w:val="ru-RU"/>
              </w:rPr>
            </w:pPr>
          </w:p>
        </w:tc>
      </w:tr>
    </w:tbl>
    <w:p w14:paraId="1FB1AF7B" w14:textId="77777777" w:rsidR="0064057B" w:rsidRDefault="0064057B" w:rsidP="001756D0">
      <w:pPr>
        <w:spacing w:line="240" w:lineRule="auto"/>
        <w:rPr>
          <w:lang w:val="ru-RU"/>
        </w:rPr>
      </w:pPr>
    </w:p>
    <w:p w14:paraId="7EA5C6FD" w14:textId="77777777" w:rsidR="00070E37" w:rsidRPr="001756D0" w:rsidRDefault="00070E37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 w:rsidRPr="001756D0">
        <w:rPr>
          <w:lang w:val="ru-RU"/>
        </w:rPr>
        <w:t>План мероприятий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1149"/>
        <w:gridCol w:w="5738"/>
        <w:gridCol w:w="1930"/>
        <w:gridCol w:w="1673"/>
      </w:tblGrid>
      <w:tr w:rsidR="00070E37" w:rsidRPr="0064057B" w14:paraId="27BEFBB2" w14:textId="77777777" w:rsidTr="00577F18">
        <w:tc>
          <w:tcPr>
            <w:tcW w:w="548" w:type="pct"/>
          </w:tcPr>
          <w:p w14:paraId="38CFD8CA" w14:textId="77777777" w:rsidR="00070E37" w:rsidRPr="0064057B" w:rsidRDefault="00070E37" w:rsidP="001756D0">
            <w:pPr>
              <w:rPr>
                <w:b/>
                <w:lang w:val="ru-RU"/>
              </w:rPr>
            </w:pPr>
            <w:r w:rsidRPr="0064057B">
              <w:rPr>
                <w:b/>
                <w:lang w:val="ru-RU"/>
              </w:rPr>
              <w:t>№</w:t>
            </w:r>
          </w:p>
        </w:tc>
        <w:tc>
          <w:tcPr>
            <w:tcW w:w="2735" w:type="pct"/>
          </w:tcPr>
          <w:p w14:paraId="18BC810C" w14:textId="77777777" w:rsidR="00070E37" w:rsidRPr="0064057B" w:rsidRDefault="00070E37" w:rsidP="001756D0">
            <w:pPr>
              <w:rPr>
                <w:b/>
                <w:lang w:val="ru-RU"/>
              </w:rPr>
            </w:pPr>
            <w:r w:rsidRPr="0064057B">
              <w:rPr>
                <w:b/>
                <w:lang w:val="ru-RU"/>
              </w:rPr>
              <w:t>Мероприятие</w:t>
            </w:r>
          </w:p>
        </w:tc>
        <w:tc>
          <w:tcPr>
            <w:tcW w:w="920" w:type="pct"/>
          </w:tcPr>
          <w:p w14:paraId="12AF5DAA" w14:textId="77777777" w:rsidR="00070E37" w:rsidRPr="0064057B" w:rsidRDefault="00070E37" w:rsidP="001756D0">
            <w:pPr>
              <w:rPr>
                <w:b/>
                <w:lang w:val="ru-RU"/>
              </w:rPr>
            </w:pPr>
            <w:r w:rsidRPr="0064057B">
              <w:rPr>
                <w:b/>
                <w:lang w:val="ru-RU"/>
              </w:rPr>
              <w:t>Сроки / Период</w:t>
            </w:r>
          </w:p>
        </w:tc>
        <w:tc>
          <w:tcPr>
            <w:tcW w:w="797" w:type="pct"/>
          </w:tcPr>
          <w:p w14:paraId="6CA8EDFD" w14:textId="77777777" w:rsidR="00070E37" w:rsidRPr="0064057B" w:rsidRDefault="00070E37" w:rsidP="001756D0">
            <w:pPr>
              <w:rPr>
                <w:b/>
                <w:lang w:val="ru-RU"/>
              </w:rPr>
            </w:pPr>
            <w:r w:rsidRPr="0064057B">
              <w:rPr>
                <w:b/>
                <w:lang w:val="ru-RU"/>
              </w:rPr>
              <w:t>Ответственный</w:t>
            </w:r>
          </w:p>
        </w:tc>
      </w:tr>
      <w:tr w:rsidR="00070E37" w14:paraId="07733AD9" w14:textId="77777777" w:rsidTr="001756D0">
        <w:tc>
          <w:tcPr>
            <w:tcW w:w="5000" w:type="pct"/>
            <w:gridSpan w:val="4"/>
          </w:tcPr>
          <w:p w14:paraId="64CAAE02" w14:textId="77777777" w:rsidR="00070E37" w:rsidRDefault="00070E37" w:rsidP="001756D0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  <w:p w14:paraId="4E827478" w14:textId="77777777" w:rsidR="0064057B" w:rsidRDefault="0064057B" w:rsidP="001756D0">
            <w:pPr>
              <w:rPr>
                <w:lang w:val="ru-RU"/>
              </w:rPr>
            </w:pPr>
          </w:p>
          <w:p w14:paraId="7DBAEF17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070E37" w14:paraId="654CAD1F" w14:textId="77777777" w:rsidTr="00577F18">
        <w:tc>
          <w:tcPr>
            <w:tcW w:w="548" w:type="pct"/>
          </w:tcPr>
          <w:p w14:paraId="6AA5431D" w14:textId="77777777" w:rsidR="00070E37" w:rsidRDefault="00070E37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735" w:type="pct"/>
          </w:tcPr>
          <w:p w14:paraId="610C96C9" w14:textId="77777777" w:rsidR="00070E37" w:rsidRDefault="00070E37" w:rsidP="001756D0">
            <w:pPr>
              <w:rPr>
                <w:lang w:val="ru-RU"/>
              </w:rPr>
            </w:pPr>
          </w:p>
          <w:p w14:paraId="3B018266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43F453AD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0F3AFEC6" w14:textId="77777777" w:rsidR="00070E37" w:rsidRDefault="00070E37" w:rsidP="001756D0">
            <w:pPr>
              <w:rPr>
                <w:lang w:val="ru-RU"/>
              </w:rPr>
            </w:pPr>
          </w:p>
        </w:tc>
      </w:tr>
      <w:tr w:rsidR="00070E37" w14:paraId="2B14FF63" w14:textId="77777777" w:rsidTr="00577F18">
        <w:tc>
          <w:tcPr>
            <w:tcW w:w="548" w:type="pct"/>
          </w:tcPr>
          <w:p w14:paraId="499A6B22" w14:textId="77777777" w:rsidR="00070E37" w:rsidRDefault="00070E37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2735" w:type="pct"/>
          </w:tcPr>
          <w:p w14:paraId="440CCE45" w14:textId="77777777" w:rsidR="00070E37" w:rsidRDefault="00070E37" w:rsidP="001756D0">
            <w:pPr>
              <w:rPr>
                <w:lang w:val="ru-RU"/>
              </w:rPr>
            </w:pPr>
          </w:p>
          <w:p w14:paraId="3A51FB84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762AD79C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649E61A6" w14:textId="77777777" w:rsidR="00070E37" w:rsidRDefault="00070E37" w:rsidP="001756D0">
            <w:pPr>
              <w:rPr>
                <w:lang w:val="ru-RU"/>
              </w:rPr>
            </w:pPr>
          </w:p>
        </w:tc>
      </w:tr>
      <w:tr w:rsidR="0064057B" w14:paraId="2ED0CBDA" w14:textId="77777777" w:rsidTr="00577F18">
        <w:tc>
          <w:tcPr>
            <w:tcW w:w="548" w:type="pct"/>
          </w:tcPr>
          <w:p w14:paraId="5F9649E3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2735" w:type="pct"/>
          </w:tcPr>
          <w:p w14:paraId="239D69E6" w14:textId="77777777" w:rsidR="0064057B" w:rsidRDefault="0064057B" w:rsidP="001756D0">
            <w:pPr>
              <w:rPr>
                <w:lang w:val="ru-RU"/>
              </w:rPr>
            </w:pPr>
          </w:p>
          <w:p w14:paraId="68F46DA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041E818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215AADF8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0F6AA886" w14:textId="77777777" w:rsidTr="00577F18">
        <w:tc>
          <w:tcPr>
            <w:tcW w:w="548" w:type="pct"/>
          </w:tcPr>
          <w:p w14:paraId="1B292BFC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1.4.</w:t>
            </w:r>
          </w:p>
        </w:tc>
        <w:tc>
          <w:tcPr>
            <w:tcW w:w="2735" w:type="pct"/>
          </w:tcPr>
          <w:p w14:paraId="15892875" w14:textId="77777777" w:rsidR="0064057B" w:rsidRDefault="0064057B" w:rsidP="001756D0">
            <w:pPr>
              <w:rPr>
                <w:lang w:val="ru-RU"/>
              </w:rPr>
            </w:pPr>
          </w:p>
          <w:p w14:paraId="49E1D609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77DD06AF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75566B98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193C501A" w14:textId="77777777" w:rsidTr="00577F18">
        <w:tc>
          <w:tcPr>
            <w:tcW w:w="548" w:type="pct"/>
          </w:tcPr>
          <w:p w14:paraId="09CFCB5D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</w:tc>
        <w:tc>
          <w:tcPr>
            <w:tcW w:w="2735" w:type="pct"/>
          </w:tcPr>
          <w:p w14:paraId="03B9687C" w14:textId="77777777" w:rsidR="0064057B" w:rsidRDefault="0064057B" w:rsidP="001756D0">
            <w:pPr>
              <w:rPr>
                <w:lang w:val="ru-RU"/>
              </w:rPr>
            </w:pPr>
          </w:p>
          <w:p w14:paraId="7AEA0B46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7FBF7F67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70877FBC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0021853F" w14:textId="77777777" w:rsidTr="00577F18">
        <w:tc>
          <w:tcPr>
            <w:tcW w:w="548" w:type="pct"/>
          </w:tcPr>
          <w:p w14:paraId="39D9B236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</w:tc>
        <w:tc>
          <w:tcPr>
            <w:tcW w:w="2735" w:type="pct"/>
          </w:tcPr>
          <w:p w14:paraId="6F96A75E" w14:textId="77777777" w:rsidR="0064057B" w:rsidRDefault="0064057B" w:rsidP="001756D0">
            <w:pPr>
              <w:rPr>
                <w:lang w:val="ru-RU"/>
              </w:rPr>
            </w:pPr>
          </w:p>
          <w:p w14:paraId="019FB49E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66E0C16D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57695CFF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0155493E" w14:textId="77777777" w:rsidTr="00577F18">
        <w:tc>
          <w:tcPr>
            <w:tcW w:w="548" w:type="pct"/>
          </w:tcPr>
          <w:p w14:paraId="210176DD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</w:p>
        </w:tc>
        <w:tc>
          <w:tcPr>
            <w:tcW w:w="2735" w:type="pct"/>
          </w:tcPr>
          <w:p w14:paraId="5039BFDF" w14:textId="77777777" w:rsidR="0064057B" w:rsidRDefault="0064057B" w:rsidP="001756D0">
            <w:pPr>
              <w:rPr>
                <w:lang w:val="ru-RU"/>
              </w:rPr>
            </w:pPr>
          </w:p>
          <w:p w14:paraId="5282B018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7AAA59A3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743DC902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070E37" w14:paraId="53FA8880" w14:textId="77777777" w:rsidTr="00577F18">
        <w:tc>
          <w:tcPr>
            <w:tcW w:w="548" w:type="pct"/>
          </w:tcPr>
          <w:p w14:paraId="3FE77836" w14:textId="77777777" w:rsidR="00070E37" w:rsidRDefault="00070E37" w:rsidP="006405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64057B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2735" w:type="pct"/>
          </w:tcPr>
          <w:p w14:paraId="2DFB7B4C" w14:textId="77777777" w:rsidR="00070E37" w:rsidRDefault="00070E37" w:rsidP="001756D0">
            <w:pPr>
              <w:rPr>
                <w:lang w:val="ru-RU"/>
              </w:rPr>
            </w:pPr>
          </w:p>
          <w:p w14:paraId="23B5E316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13D5799E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7FA765D5" w14:textId="77777777" w:rsidR="00070E37" w:rsidRDefault="00070E37" w:rsidP="001756D0">
            <w:pPr>
              <w:rPr>
                <w:lang w:val="ru-RU"/>
              </w:rPr>
            </w:pPr>
          </w:p>
        </w:tc>
      </w:tr>
      <w:tr w:rsidR="00070E37" w14:paraId="6CF8F0A7" w14:textId="77777777" w:rsidTr="001756D0">
        <w:tc>
          <w:tcPr>
            <w:tcW w:w="5000" w:type="pct"/>
            <w:gridSpan w:val="4"/>
          </w:tcPr>
          <w:p w14:paraId="4D537489" w14:textId="77777777" w:rsidR="00070E37" w:rsidRDefault="00070E37" w:rsidP="001756D0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  <w:p w14:paraId="15AA840A" w14:textId="77777777" w:rsidR="0064057B" w:rsidRDefault="0064057B" w:rsidP="001756D0">
            <w:pPr>
              <w:rPr>
                <w:lang w:val="ru-RU"/>
              </w:rPr>
            </w:pPr>
          </w:p>
          <w:p w14:paraId="4998260F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070E37" w14:paraId="50B4E172" w14:textId="77777777" w:rsidTr="00577F18">
        <w:tc>
          <w:tcPr>
            <w:tcW w:w="548" w:type="pct"/>
          </w:tcPr>
          <w:p w14:paraId="25352364" w14:textId="77777777" w:rsidR="00070E37" w:rsidRDefault="00070E37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735" w:type="pct"/>
          </w:tcPr>
          <w:p w14:paraId="029B7C63" w14:textId="77777777" w:rsidR="00070E37" w:rsidRDefault="00070E37" w:rsidP="001756D0">
            <w:pPr>
              <w:rPr>
                <w:lang w:val="ru-RU"/>
              </w:rPr>
            </w:pPr>
          </w:p>
          <w:p w14:paraId="21FF9944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65A77B21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652B7F05" w14:textId="77777777" w:rsidR="00070E37" w:rsidRDefault="00070E37" w:rsidP="001756D0">
            <w:pPr>
              <w:rPr>
                <w:lang w:val="ru-RU"/>
              </w:rPr>
            </w:pPr>
          </w:p>
        </w:tc>
      </w:tr>
      <w:tr w:rsidR="00070E37" w14:paraId="5AD6807D" w14:textId="77777777" w:rsidTr="00577F18">
        <w:tc>
          <w:tcPr>
            <w:tcW w:w="548" w:type="pct"/>
          </w:tcPr>
          <w:p w14:paraId="4639AB34" w14:textId="77777777" w:rsidR="00070E37" w:rsidRDefault="00070E37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735" w:type="pct"/>
          </w:tcPr>
          <w:p w14:paraId="2D69CD19" w14:textId="77777777" w:rsidR="00070E37" w:rsidRDefault="00070E37" w:rsidP="001756D0">
            <w:pPr>
              <w:rPr>
                <w:lang w:val="ru-RU"/>
              </w:rPr>
            </w:pPr>
          </w:p>
          <w:p w14:paraId="4EEDFE7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1B46FE09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0D8C4F9A" w14:textId="77777777" w:rsidR="00070E37" w:rsidRDefault="00070E37" w:rsidP="001756D0">
            <w:pPr>
              <w:rPr>
                <w:lang w:val="ru-RU"/>
              </w:rPr>
            </w:pPr>
          </w:p>
        </w:tc>
      </w:tr>
      <w:tr w:rsidR="0064057B" w14:paraId="708229B5" w14:textId="77777777" w:rsidTr="00577F18">
        <w:tc>
          <w:tcPr>
            <w:tcW w:w="548" w:type="pct"/>
          </w:tcPr>
          <w:p w14:paraId="720C286E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2.3.</w:t>
            </w:r>
          </w:p>
        </w:tc>
        <w:tc>
          <w:tcPr>
            <w:tcW w:w="2735" w:type="pct"/>
          </w:tcPr>
          <w:p w14:paraId="5777E8D0" w14:textId="77777777" w:rsidR="0064057B" w:rsidRDefault="0064057B" w:rsidP="001756D0">
            <w:pPr>
              <w:rPr>
                <w:lang w:val="ru-RU"/>
              </w:rPr>
            </w:pPr>
          </w:p>
          <w:p w14:paraId="2E2B6049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5119998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5E229A31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6E703AEC" w14:textId="77777777" w:rsidTr="00577F18">
        <w:tc>
          <w:tcPr>
            <w:tcW w:w="548" w:type="pct"/>
          </w:tcPr>
          <w:p w14:paraId="4C86F1C6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2735" w:type="pct"/>
          </w:tcPr>
          <w:p w14:paraId="6FF61DDB" w14:textId="77777777" w:rsidR="0064057B" w:rsidRDefault="0064057B" w:rsidP="001756D0">
            <w:pPr>
              <w:rPr>
                <w:lang w:val="ru-RU"/>
              </w:rPr>
            </w:pPr>
          </w:p>
          <w:p w14:paraId="4FE44E19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0494F286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61289F32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0B5010ED" w14:textId="77777777" w:rsidTr="00577F18">
        <w:tc>
          <w:tcPr>
            <w:tcW w:w="548" w:type="pct"/>
          </w:tcPr>
          <w:p w14:paraId="62914FF1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2735" w:type="pct"/>
          </w:tcPr>
          <w:p w14:paraId="7BB4B314" w14:textId="77777777" w:rsidR="0064057B" w:rsidRDefault="0064057B" w:rsidP="001756D0">
            <w:pPr>
              <w:rPr>
                <w:lang w:val="ru-RU"/>
              </w:rPr>
            </w:pPr>
          </w:p>
          <w:p w14:paraId="5E4700FF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64FE24DB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04D8C6D2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32D83A29" w14:textId="77777777" w:rsidTr="00577F18">
        <w:tc>
          <w:tcPr>
            <w:tcW w:w="548" w:type="pct"/>
          </w:tcPr>
          <w:p w14:paraId="19A61523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2735" w:type="pct"/>
          </w:tcPr>
          <w:p w14:paraId="1385ACAB" w14:textId="77777777" w:rsidR="0064057B" w:rsidRDefault="0064057B" w:rsidP="001756D0">
            <w:pPr>
              <w:rPr>
                <w:lang w:val="ru-RU"/>
              </w:rPr>
            </w:pPr>
          </w:p>
          <w:p w14:paraId="0A3DE481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0373EE2D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1184E880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64057B" w14:paraId="256E6306" w14:textId="77777777" w:rsidTr="00577F18">
        <w:tc>
          <w:tcPr>
            <w:tcW w:w="548" w:type="pct"/>
          </w:tcPr>
          <w:p w14:paraId="2C3C118F" w14:textId="77777777" w:rsidR="0064057B" w:rsidRDefault="0064057B" w:rsidP="001756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</w:tc>
        <w:tc>
          <w:tcPr>
            <w:tcW w:w="2735" w:type="pct"/>
          </w:tcPr>
          <w:p w14:paraId="177A6C8D" w14:textId="77777777" w:rsidR="0064057B" w:rsidRDefault="0064057B" w:rsidP="001756D0">
            <w:pPr>
              <w:rPr>
                <w:lang w:val="ru-RU"/>
              </w:rPr>
            </w:pPr>
          </w:p>
          <w:p w14:paraId="4EA30948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5FA7E18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4682DD3E" w14:textId="77777777" w:rsidR="0064057B" w:rsidRDefault="0064057B" w:rsidP="001756D0">
            <w:pPr>
              <w:rPr>
                <w:lang w:val="ru-RU"/>
              </w:rPr>
            </w:pPr>
          </w:p>
        </w:tc>
      </w:tr>
      <w:tr w:rsidR="00070E37" w14:paraId="2098B104" w14:textId="77777777" w:rsidTr="00577F18">
        <w:tc>
          <w:tcPr>
            <w:tcW w:w="548" w:type="pct"/>
          </w:tcPr>
          <w:p w14:paraId="16D9AC4F" w14:textId="77777777" w:rsidR="00070E37" w:rsidRDefault="00070E37" w:rsidP="006405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64057B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2735" w:type="pct"/>
          </w:tcPr>
          <w:p w14:paraId="37B3FEFC" w14:textId="77777777" w:rsidR="00070E37" w:rsidRDefault="00070E37" w:rsidP="001756D0">
            <w:pPr>
              <w:rPr>
                <w:lang w:val="ru-RU"/>
              </w:rPr>
            </w:pPr>
          </w:p>
          <w:p w14:paraId="0F49CA70" w14:textId="77777777" w:rsidR="0064057B" w:rsidRDefault="0064057B" w:rsidP="001756D0">
            <w:pPr>
              <w:rPr>
                <w:lang w:val="ru-RU"/>
              </w:rPr>
            </w:pPr>
          </w:p>
        </w:tc>
        <w:tc>
          <w:tcPr>
            <w:tcW w:w="920" w:type="pct"/>
          </w:tcPr>
          <w:p w14:paraId="1CE7E9B4" w14:textId="77777777" w:rsidR="00070E37" w:rsidRDefault="00070E37" w:rsidP="001756D0">
            <w:pPr>
              <w:rPr>
                <w:lang w:val="ru-RU"/>
              </w:rPr>
            </w:pPr>
          </w:p>
        </w:tc>
        <w:tc>
          <w:tcPr>
            <w:tcW w:w="797" w:type="pct"/>
          </w:tcPr>
          <w:p w14:paraId="07FD6F04" w14:textId="77777777" w:rsidR="00070E37" w:rsidRDefault="00070E37" w:rsidP="001756D0">
            <w:pPr>
              <w:rPr>
                <w:lang w:val="ru-RU"/>
              </w:rPr>
            </w:pPr>
          </w:p>
        </w:tc>
      </w:tr>
    </w:tbl>
    <w:p w14:paraId="1CCBA1A6" w14:textId="77777777" w:rsidR="001756D0" w:rsidRDefault="001756D0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Опишите как вы будете мониторить и проводить оценку</w:t>
      </w:r>
    </w:p>
    <w:p w14:paraId="4B0523D0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F3BB97B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1477222" w14:textId="466C7DC5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CF26302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9CD29B4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EC5C066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372D302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715D847" w14:textId="77777777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C1712DB" w14:textId="77777777" w:rsidR="003D5A7E" w:rsidRDefault="003D5A7E" w:rsidP="003D5A7E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C3B2729" w14:textId="77777777" w:rsidR="001756D0" w:rsidRDefault="001756D0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Риски проекта</w:t>
      </w:r>
    </w:p>
    <w:p w14:paraId="445A344C" w14:textId="1E74DB2A" w:rsidR="001756D0" w:rsidRPr="001756D0" w:rsidRDefault="001756D0" w:rsidP="001756D0">
      <w:pPr>
        <w:pStyle w:val="a4"/>
        <w:spacing w:line="240" w:lineRule="auto"/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1682"/>
        <w:gridCol w:w="4884"/>
      </w:tblGrid>
      <w:tr w:rsidR="001756D0" w14:paraId="559581DC" w14:textId="77777777" w:rsidTr="00D33A57">
        <w:tc>
          <w:tcPr>
            <w:tcW w:w="4186" w:type="dxa"/>
          </w:tcPr>
          <w:p w14:paraId="539530BC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Риски</w:t>
            </w:r>
          </w:p>
        </w:tc>
        <w:tc>
          <w:tcPr>
            <w:tcW w:w="1682" w:type="dxa"/>
          </w:tcPr>
          <w:p w14:paraId="1D7B7012" w14:textId="584EDA70" w:rsidR="001756D0" w:rsidRDefault="001756D0" w:rsidP="001756D0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Вероятность</w:t>
            </w:r>
          </w:p>
          <w:p w14:paraId="238718DD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(Н, С, В)</w:t>
            </w:r>
          </w:p>
        </w:tc>
        <w:tc>
          <w:tcPr>
            <w:tcW w:w="4884" w:type="dxa"/>
          </w:tcPr>
          <w:p w14:paraId="10D1A437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Меры по их снижению или решению</w:t>
            </w:r>
          </w:p>
        </w:tc>
      </w:tr>
      <w:tr w:rsidR="001756D0" w14:paraId="01C11943" w14:textId="77777777" w:rsidTr="00D33A57">
        <w:tc>
          <w:tcPr>
            <w:tcW w:w="4186" w:type="dxa"/>
          </w:tcPr>
          <w:p w14:paraId="63A3B162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  <w:p w14:paraId="19D8DBFD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  <w:p w14:paraId="2F7C3527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1682" w:type="dxa"/>
          </w:tcPr>
          <w:p w14:paraId="4B0FF481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4884" w:type="dxa"/>
          </w:tcPr>
          <w:p w14:paraId="3E23E2D0" w14:textId="798436FD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</w:tc>
      </w:tr>
      <w:tr w:rsidR="0064057B" w14:paraId="2D946AF7" w14:textId="77777777" w:rsidTr="00D33A57">
        <w:tc>
          <w:tcPr>
            <w:tcW w:w="4186" w:type="dxa"/>
          </w:tcPr>
          <w:p w14:paraId="67F2CEB1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  <w:p w14:paraId="68F054B6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  <w:p w14:paraId="66EEB6FC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1682" w:type="dxa"/>
          </w:tcPr>
          <w:p w14:paraId="6EEEDED3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4884" w:type="dxa"/>
          </w:tcPr>
          <w:p w14:paraId="5CE73977" w14:textId="7F9E59D1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</w:tc>
      </w:tr>
      <w:tr w:rsidR="001756D0" w14:paraId="416E7C37" w14:textId="77777777" w:rsidTr="00D33A57">
        <w:tc>
          <w:tcPr>
            <w:tcW w:w="4186" w:type="dxa"/>
          </w:tcPr>
          <w:p w14:paraId="31D84C50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  <w:p w14:paraId="51F476F2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  <w:p w14:paraId="2A84129C" w14:textId="77777777" w:rsidR="0064057B" w:rsidRDefault="0064057B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1682" w:type="dxa"/>
          </w:tcPr>
          <w:p w14:paraId="27CAA558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4884" w:type="dxa"/>
          </w:tcPr>
          <w:p w14:paraId="2435DD10" w14:textId="77777777" w:rsidR="001756D0" w:rsidRDefault="001756D0" w:rsidP="001756D0">
            <w:pPr>
              <w:pStyle w:val="a4"/>
              <w:ind w:left="0"/>
              <w:rPr>
                <w:lang w:val="ru-RU"/>
              </w:rPr>
            </w:pPr>
          </w:p>
        </w:tc>
      </w:tr>
    </w:tbl>
    <w:p w14:paraId="46A015CF" w14:textId="77777777" w:rsidR="001756D0" w:rsidRDefault="001756D0" w:rsidP="001756D0">
      <w:pPr>
        <w:pStyle w:val="a4"/>
        <w:spacing w:line="240" w:lineRule="auto"/>
        <w:rPr>
          <w:lang w:val="ru-RU"/>
        </w:rPr>
      </w:pPr>
      <w:r>
        <w:rPr>
          <w:lang w:val="ru-RU"/>
        </w:rPr>
        <w:t>Н – низкая, С – средняя, В – высокая</w:t>
      </w:r>
    </w:p>
    <w:p w14:paraId="06717926" w14:textId="62E83AE2" w:rsidR="00ED2734" w:rsidRDefault="00ED2734" w:rsidP="001756D0">
      <w:pPr>
        <w:pStyle w:val="a4"/>
        <w:spacing w:line="240" w:lineRule="auto"/>
        <w:rPr>
          <w:lang w:val="ru-RU"/>
        </w:rPr>
      </w:pPr>
    </w:p>
    <w:p w14:paraId="4A415D34" w14:textId="77777777" w:rsidR="001756D0" w:rsidRDefault="001756D0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Опишите устойчивость проекта</w:t>
      </w:r>
    </w:p>
    <w:p w14:paraId="48A168C9" w14:textId="0F2AA93E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33DB923" w14:textId="4A68DFC5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14:paraId="21F476EB" w14:textId="251D016E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A82CAF2" w14:textId="77777777" w:rsidR="0064057B" w:rsidRPr="0064057B" w:rsidRDefault="0041506A" w:rsidP="0041506A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6B07AE2" w14:textId="77777777" w:rsidR="00AC417C" w:rsidRDefault="00AC417C" w:rsidP="00AC417C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B670930" w14:textId="4A715657" w:rsidR="00AC417C" w:rsidRDefault="00AC417C" w:rsidP="00AC417C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AD87584" w14:textId="77777777" w:rsidR="0041506A" w:rsidRPr="00577F18" w:rsidRDefault="00AC417C" w:rsidP="00577F18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D212531" w14:textId="77777777" w:rsidR="0041506A" w:rsidRDefault="0041506A" w:rsidP="001756D0">
      <w:pPr>
        <w:pStyle w:val="a4"/>
        <w:spacing w:line="240" w:lineRule="auto"/>
        <w:rPr>
          <w:lang w:val="ru-RU"/>
        </w:rPr>
      </w:pPr>
    </w:p>
    <w:p w14:paraId="1B9C9348" w14:textId="77777777" w:rsidR="001756D0" w:rsidRDefault="001756D0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t>С кем вы будете работать в партнерстве</w:t>
      </w:r>
    </w:p>
    <w:p w14:paraId="60CAF9C3" w14:textId="77777777" w:rsidR="001756D0" w:rsidRDefault="0064057B" w:rsidP="0064057B">
      <w:pPr>
        <w:spacing w:line="240" w:lineRule="auto"/>
        <w:rPr>
          <w:lang w:val="ru-RU"/>
        </w:rPr>
      </w:pPr>
      <w:r w:rsidRPr="0064057B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5DC880D" w14:textId="4382B7F9" w:rsidR="00ED2734" w:rsidRPr="00AC417C" w:rsidRDefault="0064057B" w:rsidP="00AC417C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85C4F3C" w14:textId="0D91C976" w:rsidR="001756D0" w:rsidRDefault="0087182B" w:rsidP="001756D0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t>Как вы будете освещать проект</w:t>
      </w:r>
    </w:p>
    <w:p w14:paraId="68589BF1" w14:textId="64666EA1" w:rsidR="0064057B" w:rsidRPr="0064057B" w:rsidRDefault="0064057B" w:rsidP="0064057B">
      <w:pPr>
        <w:spacing w:line="240" w:lineRule="auto"/>
        <w:rPr>
          <w:lang w:val="ru-RU"/>
        </w:rPr>
      </w:pPr>
      <w:r w:rsidRPr="0064057B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A636304" w14:textId="0666C1FB" w:rsidR="0064057B" w:rsidRDefault="0064057B" w:rsidP="0064057B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1DA4A99" w14:textId="1229911E" w:rsidR="00ED2734" w:rsidRPr="00AC417C" w:rsidRDefault="0064057B" w:rsidP="00577F18">
      <w:pPr>
        <w:spacing w:line="240" w:lineRule="auto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E6CA79F" w14:textId="77777777" w:rsidR="003D5A7E" w:rsidRPr="00ED2734" w:rsidRDefault="003D5A7E" w:rsidP="00ED2734">
      <w:pPr>
        <w:pStyle w:val="a4"/>
        <w:rPr>
          <w:lang w:val="ru-RU"/>
        </w:rPr>
      </w:pPr>
    </w:p>
    <w:p w14:paraId="59676902" w14:textId="472AE50D" w:rsidR="00577F18" w:rsidRDefault="00577F18">
      <w:pPr>
        <w:rPr>
          <w:lang w:val="ru-RU"/>
        </w:rPr>
      </w:pPr>
      <w:r>
        <w:rPr>
          <w:lang w:val="ru-RU"/>
        </w:rPr>
        <w:br w:type="page"/>
      </w:r>
    </w:p>
    <w:p w14:paraId="6F346171" w14:textId="77777777" w:rsidR="00ED2734" w:rsidRPr="00577F18" w:rsidRDefault="00ED2734" w:rsidP="00577F18">
      <w:pPr>
        <w:pStyle w:val="a4"/>
        <w:numPr>
          <w:ilvl w:val="0"/>
          <w:numId w:val="1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>Бюджет проекта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07"/>
        <w:gridCol w:w="645"/>
        <w:gridCol w:w="1202"/>
        <w:gridCol w:w="1488"/>
        <w:gridCol w:w="1133"/>
        <w:gridCol w:w="1507"/>
        <w:gridCol w:w="1170"/>
      </w:tblGrid>
      <w:tr w:rsidR="00D7033E" w14:paraId="714986F8" w14:textId="77777777" w:rsidTr="00406E65">
        <w:tc>
          <w:tcPr>
            <w:tcW w:w="1677" w:type="pct"/>
          </w:tcPr>
          <w:p w14:paraId="478B2596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Статьи</w:t>
            </w:r>
          </w:p>
          <w:p w14:paraId="402DB6F2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34D03862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  <w:p w14:paraId="330FD29B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010F5755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Стоимость за ед.</w:t>
            </w:r>
          </w:p>
        </w:tc>
        <w:tc>
          <w:tcPr>
            <w:tcW w:w="692" w:type="pct"/>
          </w:tcPr>
          <w:p w14:paraId="4496153F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527" w:type="pct"/>
            <w:shd w:val="clear" w:color="auto" w:fill="auto"/>
          </w:tcPr>
          <w:p w14:paraId="4CB9E2A9" w14:textId="77777777" w:rsidR="00D7033E" w:rsidRPr="0087182B" w:rsidRDefault="00D7033E" w:rsidP="00D33A57">
            <w:pPr>
              <w:pStyle w:val="a4"/>
              <w:ind w:left="0"/>
              <w:rPr>
                <w:b/>
                <w:bCs/>
                <w:lang w:val="ru-RU"/>
              </w:rPr>
            </w:pPr>
            <w:r w:rsidRPr="0087182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1" w:type="pct"/>
            <w:shd w:val="clear" w:color="auto" w:fill="D0CECE" w:themeFill="background2" w:themeFillShade="E6"/>
          </w:tcPr>
          <w:p w14:paraId="12394B5C" w14:textId="77777777" w:rsidR="00D7033E" w:rsidRPr="0087182B" w:rsidRDefault="00D7033E" w:rsidP="00D33A57">
            <w:pPr>
              <w:pStyle w:val="a4"/>
              <w:ind w:left="0"/>
              <w:rPr>
                <w:b/>
                <w:bCs/>
                <w:lang w:val="ru-RU"/>
              </w:rPr>
            </w:pPr>
            <w:r w:rsidRPr="0087182B">
              <w:rPr>
                <w:b/>
                <w:bCs/>
                <w:lang w:val="ru-RU"/>
              </w:rPr>
              <w:t>Запрашиваемая сумма</w:t>
            </w:r>
          </w:p>
        </w:tc>
        <w:tc>
          <w:tcPr>
            <w:tcW w:w="544" w:type="pct"/>
          </w:tcPr>
          <w:p w14:paraId="3B0CB35B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Собств. вклад</w:t>
            </w:r>
          </w:p>
        </w:tc>
      </w:tr>
      <w:tr w:rsidR="00D7033E" w14:paraId="6D5F1B77" w14:textId="77777777" w:rsidTr="00406E65">
        <w:tc>
          <w:tcPr>
            <w:tcW w:w="1677" w:type="pct"/>
          </w:tcPr>
          <w:p w14:paraId="280031BF" w14:textId="77777777" w:rsidR="00406E65" w:rsidRDefault="00406E65" w:rsidP="00406E6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Расходы на сам проект</w:t>
            </w:r>
          </w:p>
          <w:p w14:paraId="1ECEE00E" w14:textId="3C111503" w:rsidR="00BE0F02" w:rsidRDefault="00BE0F02" w:rsidP="00406E65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01763748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2F336F7E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6349004D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029D72EA" w14:textId="77777777" w:rsidR="00D7033E" w:rsidRPr="0087182B" w:rsidRDefault="00D7033E" w:rsidP="00D33A57">
            <w:pPr>
              <w:pStyle w:val="a4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6D4E2A36" w14:textId="77777777" w:rsidR="00D7033E" w:rsidRPr="0087182B" w:rsidRDefault="00D7033E" w:rsidP="00D33A57">
            <w:pPr>
              <w:pStyle w:val="a4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6AB64417" w14:textId="77777777" w:rsidR="00D7033E" w:rsidRDefault="00D7033E" w:rsidP="00D33A57">
            <w:pPr>
              <w:pStyle w:val="a4"/>
              <w:ind w:left="0"/>
              <w:rPr>
                <w:lang w:val="ru-RU"/>
              </w:rPr>
            </w:pPr>
          </w:p>
        </w:tc>
      </w:tr>
      <w:tr w:rsidR="00BE0F02" w14:paraId="60FC957E" w14:textId="77777777" w:rsidTr="00406E65">
        <w:tc>
          <w:tcPr>
            <w:tcW w:w="1677" w:type="pct"/>
          </w:tcPr>
          <w:p w14:paraId="74ADA0C2" w14:textId="77777777" w:rsidR="00BE0F02" w:rsidRPr="00BE0F02" w:rsidRDefault="00BE0F02" w:rsidP="00D33A57">
            <w:pPr>
              <w:pStyle w:val="a4"/>
              <w:spacing w:line="360" w:lineRule="auto"/>
              <w:ind w:left="0"/>
            </w:pPr>
          </w:p>
        </w:tc>
        <w:tc>
          <w:tcPr>
            <w:tcW w:w="300" w:type="pct"/>
          </w:tcPr>
          <w:p w14:paraId="43FD2E7C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62ED1633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3C79837C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1CB60789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0E4BE44B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081DCB4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535CAA82" w14:textId="77777777" w:rsidTr="00406E65">
        <w:tc>
          <w:tcPr>
            <w:tcW w:w="1677" w:type="pct"/>
          </w:tcPr>
          <w:p w14:paraId="54FFF424" w14:textId="77777777" w:rsidR="003D5A7E" w:rsidRPr="00BE0F02" w:rsidRDefault="003D5A7E" w:rsidP="00D33A57">
            <w:pPr>
              <w:pStyle w:val="a4"/>
              <w:spacing w:line="360" w:lineRule="auto"/>
              <w:ind w:left="0"/>
            </w:pPr>
          </w:p>
        </w:tc>
        <w:tc>
          <w:tcPr>
            <w:tcW w:w="300" w:type="pct"/>
          </w:tcPr>
          <w:p w14:paraId="7A45DC18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65198ECF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2088926A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32659F9C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7FA8F8DD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0602448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4DEF1030" w14:textId="77777777" w:rsidTr="00406E65">
        <w:tc>
          <w:tcPr>
            <w:tcW w:w="1677" w:type="pct"/>
          </w:tcPr>
          <w:p w14:paraId="25061A97" w14:textId="77777777" w:rsidR="0064057B" w:rsidRPr="00BE0F02" w:rsidRDefault="0064057B" w:rsidP="00D33A57">
            <w:pPr>
              <w:pStyle w:val="a4"/>
              <w:spacing w:line="360" w:lineRule="auto"/>
              <w:ind w:left="0"/>
            </w:pPr>
          </w:p>
        </w:tc>
        <w:tc>
          <w:tcPr>
            <w:tcW w:w="300" w:type="pct"/>
          </w:tcPr>
          <w:p w14:paraId="7636D2C4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3040A715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3B56B076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07BC84EC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66441458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5CCD602A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000FEB3B" w14:textId="77777777" w:rsidTr="00406E65">
        <w:tc>
          <w:tcPr>
            <w:tcW w:w="1677" w:type="pct"/>
          </w:tcPr>
          <w:p w14:paraId="674CCE9D" w14:textId="77777777" w:rsidR="0064057B" w:rsidRPr="00BE0F02" w:rsidRDefault="0064057B" w:rsidP="00D33A57">
            <w:pPr>
              <w:pStyle w:val="a4"/>
              <w:spacing w:line="360" w:lineRule="auto"/>
              <w:ind w:left="0"/>
            </w:pPr>
          </w:p>
        </w:tc>
        <w:tc>
          <w:tcPr>
            <w:tcW w:w="300" w:type="pct"/>
          </w:tcPr>
          <w:p w14:paraId="089F3A53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5F8D3B19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482109B8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367EB74E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364AEE8C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73AE4813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2B0CA4E4" w14:textId="77777777" w:rsidTr="00406E65">
        <w:tc>
          <w:tcPr>
            <w:tcW w:w="1677" w:type="pct"/>
          </w:tcPr>
          <w:p w14:paraId="7DBFE051" w14:textId="77777777" w:rsidR="0064057B" w:rsidRPr="00BE0F02" w:rsidRDefault="0064057B" w:rsidP="00D33A57">
            <w:pPr>
              <w:pStyle w:val="a4"/>
              <w:spacing w:line="360" w:lineRule="auto"/>
              <w:ind w:left="0"/>
            </w:pPr>
          </w:p>
        </w:tc>
        <w:tc>
          <w:tcPr>
            <w:tcW w:w="300" w:type="pct"/>
          </w:tcPr>
          <w:p w14:paraId="450D71DF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2FD65599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4C9EA367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7CEF7191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08E4CF00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4CE5E846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D7033E" w14:paraId="49A34D75" w14:textId="77777777" w:rsidTr="00406E65">
        <w:tc>
          <w:tcPr>
            <w:tcW w:w="1677" w:type="pct"/>
          </w:tcPr>
          <w:p w14:paraId="1F1E820B" w14:textId="765FDC05" w:rsidR="00D7033E" w:rsidRDefault="00D7033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706F90D9" w14:textId="77777777" w:rsidR="00D7033E" w:rsidRDefault="00D7033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0314BF29" w14:textId="77777777" w:rsidR="00D7033E" w:rsidRDefault="00D7033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4DF631C7" w14:textId="77777777" w:rsidR="00D7033E" w:rsidRDefault="00D7033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78E08DBD" w14:textId="77777777" w:rsidR="00D7033E" w:rsidRPr="0087182B" w:rsidRDefault="00D7033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59AA7276" w14:textId="77777777" w:rsidR="00D7033E" w:rsidRPr="0087182B" w:rsidRDefault="00D7033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7AF5FACC" w14:textId="77777777" w:rsidR="00D7033E" w:rsidRDefault="00D7033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39B1EC3F" w14:textId="77777777" w:rsidTr="00406E65">
        <w:tc>
          <w:tcPr>
            <w:tcW w:w="1677" w:type="pct"/>
          </w:tcPr>
          <w:p w14:paraId="18DF6A55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4DFEF6C6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494DF71A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4F0D6CDF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51168B57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68EC6AC2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50C892BB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4F6AD675" w14:textId="77777777" w:rsidTr="00406E65">
        <w:tc>
          <w:tcPr>
            <w:tcW w:w="1677" w:type="pct"/>
          </w:tcPr>
          <w:p w14:paraId="79C0FE55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7BE9EDB9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5851D34F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56245657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4B111CE0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6A8D8BF9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533FBE0D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BE0F02" w14:paraId="18D15E7A" w14:textId="77777777" w:rsidTr="00406E65">
        <w:tc>
          <w:tcPr>
            <w:tcW w:w="1677" w:type="pct"/>
          </w:tcPr>
          <w:p w14:paraId="50B22942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5DE5B240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4FF422F5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63EDE572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38883B74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5D5DA057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6BDD0338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BE0F02" w14:paraId="7E404498" w14:textId="77777777" w:rsidTr="00406E65">
        <w:tc>
          <w:tcPr>
            <w:tcW w:w="1677" w:type="pct"/>
          </w:tcPr>
          <w:p w14:paraId="33222DC9" w14:textId="5688940A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41434C17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4DCAE08D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7B156506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7ED19548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4958DFF8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71950DD3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3D997B65" w14:textId="77777777" w:rsidTr="00406E65">
        <w:tc>
          <w:tcPr>
            <w:tcW w:w="1677" w:type="pct"/>
          </w:tcPr>
          <w:p w14:paraId="02947F9F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15F0A8BE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4C863A6C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547C10F5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36A36B09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364DFE8E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692B4F98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0B1F8DB9" w14:textId="77777777" w:rsidTr="00406E65">
        <w:tc>
          <w:tcPr>
            <w:tcW w:w="1677" w:type="pct"/>
          </w:tcPr>
          <w:p w14:paraId="441FB13A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0EDEC841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13B51259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248DA4AB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68F300C5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4D717ECD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61A5445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BE0F02" w14:paraId="647DD224" w14:textId="77777777" w:rsidTr="00406E65">
        <w:tc>
          <w:tcPr>
            <w:tcW w:w="1677" w:type="pct"/>
          </w:tcPr>
          <w:p w14:paraId="548C9D97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31868A37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11712A16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3D685A1F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67561FB7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6E0BA21E" w14:textId="77777777" w:rsidR="00BE0F02" w:rsidRPr="0087182B" w:rsidRDefault="00BE0F02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4F5755A7" w14:textId="77777777" w:rsidR="00BE0F02" w:rsidRDefault="00BE0F02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BE0F02" w14:paraId="6DBD2A36" w14:textId="77777777" w:rsidTr="00406E65">
        <w:tc>
          <w:tcPr>
            <w:tcW w:w="1677" w:type="pct"/>
          </w:tcPr>
          <w:p w14:paraId="1F7C49AC" w14:textId="203DA8B5" w:rsidR="00BE0F02" w:rsidRDefault="00BE0F02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7E232026" w14:textId="77777777" w:rsidR="00BE0F02" w:rsidRDefault="00BE0F02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24955BC0" w14:textId="77777777" w:rsidR="00BE0F02" w:rsidRDefault="00BE0F02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10ED97AA" w14:textId="77777777" w:rsidR="00BE0F02" w:rsidRDefault="00BE0F02" w:rsidP="00D33A57">
            <w:pPr>
              <w:pStyle w:val="a4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05E0101B" w14:textId="77777777" w:rsidR="00BE0F02" w:rsidRPr="0087182B" w:rsidRDefault="00BE0F02" w:rsidP="00D33A57">
            <w:pPr>
              <w:pStyle w:val="a4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7FD689E3" w14:textId="77777777" w:rsidR="00BE0F02" w:rsidRPr="0087182B" w:rsidRDefault="00BE0F02" w:rsidP="00D33A57">
            <w:pPr>
              <w:pStyle w:val="a4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6474BE80" w14:textId="77777777" w:rsidR="00BE0F02" w:rsidRDefault="00BE0F02" w:rsidP="00D33A57">
            <w:pPr>
              <w:pStyle w:val="a4"/>
              <w:ind w:left="0"/>
              <w:rPr>
                <w:lang w:val="ru-RU"/>
              </w:rPr>
            </w:pPr>
          </w:p>
        </w:tc>
      </w:tr>
      <w:tr w:rsidR="0064057B" w14:paraId="58709E3D" w14:textId="77777777" w:rsidTr="00406E65">
        <w:tc>
          <w:tcPr>
            <w:tcW w:w="1677" w:type="pct"/>
          </w:tcPr>
          <w:p w14:paraId="0D09412C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3715E9A9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5EB1C678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6517CDC5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5D3DF926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2D8C06F0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6FF300BF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6C8D0EF3" w14:textId="77777777" w:rsidTr="00406E65">
        <w:tc>
          <w:tcPr>
            <w:tcW w:w="1677" w:type="pct"/>
          </w:tcPr>
          <w:p w14:paraId="737377ED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2FCCC346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5D6C17CA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16D9858A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31E4BADA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2EE10E1F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0AE77556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550E55BF" w14:textId="77777777" w:rsidTr="00406E65">
        <w:tc>
          <w:tcPr>
            <w:tcW w:w="1677" w:type="pct"/>
          </w:tcPr>
          <w:p w14:paraId="7A836EA5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1F389F36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5A40AA6A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7DD68F81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2B4C3064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24E92ECB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20B4D9A5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1B21184C" w14:textId="77777777" w:rsidTr="00406E65">
        <w:tc>
          <w:tcPr>
            <w:tcW w:w="1677" w:type="pct"/>
          </w:tcPr>
          <w:p w14:paraId="21FC732E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6CDB69AD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3871F401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06AAA268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5B2533AA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3D3BF054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3F7F8BC0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5FFE5293" w14:textId="77777777" w:rsidTr="00406E65">
        <w:tc>
          <w:tcPr>
            <w:tcW w:w="1677" w:type="pct"/>
          </w:tcPr>
          <w:p w14:paraId="5FADE364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2CF94D9E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73237B84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33465DFB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2D9036BC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109087E4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3B9F525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39917A1E" w14:textId="77777777" w:rsidTr="00406E65">
        <w:tc>
          <w:tcPr>
            <w:tcW w:w="1677" w:type="pct"/>
          </w:tcPr>
          <w:p w14:paraId="3AB2ABD7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73773A28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3FFF15AE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37EF8582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7AE1A922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3E22868C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4D9072D0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3D5A7E" w14:paraId="2834194B" w14:textId="77777777" w:rsidTr="00406E65">
        <w:tc>
          <w:tcPr>
            <w:tcW w:w="1677" w:type="pct"/>
          </w:tcPr>
          <w:p w14:paraId="1D06A199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2272361D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1292AD9C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201B008E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46F11AFB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2AA4EF65" w14:textId="77777777" w:rsidR="003D5A7E" w:rsidRPr="0087182B" w:rsidRDefault="003D5A7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480B1DD" w14:textId="77777777" w:rsidR="003D5A7E" w:rsidRDefault="003D5A7E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0D141DD3" w14:textId="77777777" w:rsidTr="00406E65">
        <w:tc>
          <w:tcPr>
            <w:tcW w:w="1677" w:type="pct"/>
          </w:tcPr>
          <w:p w14:paraId="71BB19F3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31DF78F6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65304E9B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094476F7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22948F5D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384CAE04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70BC9103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64057B" w14:paraId="6430D5D9" w14:textId="77777777" w:rsidTr="00406E65">
        <w:tc>
          <w:tcPr>
            <w:tcW w:w="1677" w:type="pct"/>
          </w:tcPr>
          <w:p w14:paraId="57C8D356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300" w:type="pct"/>
          </w:tcPr>
          <w:p w14:paraId="4E60601C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59" w:type="pct"/>
          </w:tcPr>
          <w:p w14:paraId="6253F227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692" w:type="pct"/>
          </w:tcPr>
          <w:p w14:paraId="497DB628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76C1FD43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0B1DE04A" w14:textId="77777777" w:rsidR="0064057B" w:rsidRPr="0087182B" w:rsidRDefault="0064057B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14322E8F" w14:textId="77777777" w:rsidR="0064057B" w:rsidRDefault="0064057B" w:rsidP="00D33A57">
            <w:pPr>
              <w:pStyle w:val="a4"/>
              <w:spacing w:line="360" w:lineRule="auto"/>
              <w:ind w:left="0"/>
              <w:rPr>
                <w:lang w:val="ru-RU"/>
              </w:rPr>
            </w:pPr>
          </w:p>
        </w:tc>
      </w:tr>
      <w:tr w:rsidR="00D7033E" w:rsidRPr="00D33A57" w14:paraId="26AB8A89" w14:textId="77777777" w:rsidTr="00406E65">
        <w:tc>
          <w:tcPr>
            <w:tcW w:w="1677" w:type="pct"/>
          </w:tcPr>
          <w:p w14:paraId="559B8409" w14:textId="77777777" w:rsidR="00D7033E" w:rsidRPr="00D33A57" w:rsidRDefault="00D7033E" w:rsidP="00D33A57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  <w:r w:rsidRPr="00D33A57">
              <w:rPr>
                <w:b/>
                <w:lang w:val="ru-RU"/>
              </w:rPr>
              <w:t>ИТОГО: ОБЩАЯ СУММА</w:t>
            </w:r>
          </w:p>
        </w:tc>
        <w:tc>
          <w:tcPr>
            <w:tcW w:w="300" w:type="pct"/>
          </w:tcPr>
          <w:p w14:paraId="4A251F9E" w14:textId="77777777" w:rsidR="00D7033E" w:rsidRPr="00D33A57" w:rsidRDefault="00D7033E" w:rsidP="00D33A57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559" w:type="pct"/>
          </w:tcPr>
          <w:p w14:paraId="0D3ABBC8" w14:textId="77777777" w:rsidR="00D7033E" w:rsidRPr="00D33A57" w:rsidRDefault="00D7033E" w:rsidP="00D33A57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692" w:type="pct"/>
          </w:tcPr>
          <w:p w14:paraId="214290CB" w14:textId="77777777" w:rsidR="00D7033E" w:rsidRPr="00D33A57" w:rsidRDefault="00D7033E" w:rsidP="00D33A57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</w:p>
        </w:tc>
        <w:tc>
          <w:tcPr>
            <w:tcW w:w="527" w:type="pct"/>
            <w:shd w:val="clear" w:color="auto" w:fill="auto"/>
          </w:tcPr>
          <w:p w14:paraId="11B98AE0" w14:textId="77777777" w:rsidR="00D7033E" w:rsidRPr="0087182B" w:rsidRDefault="00D7033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</w:tcPr>
          <w:p w14:paraId="16115FA9" w14:textId="77777777" w:rsidR="00D7033E" w:rsidRPr="0087182B" w:rsidRDefault="00D7033E" w:rsidP="00D33A57">
            <w:pPr>
              <w:pStyle w:val="a4"/>
              <w:spacing w:line="360" w:lineRule="auto"/>
              <w:ind w:left="0"/>
              <w:rPr>
                <w:b/>
                <w:bCs/>
                <w:lang w:val="ru-RU"/>
              </w:rPr>
            </w:pPr>
          </w:p>
        </w:tc>
        <w:tc>
          <w:tcPr>
            <w:tcW w:w="544" w:type="pct"/>
          </w:tcPr>
          <w:p w14:paraId="338F9749" w14:textId="77777777" w:rsidR="00D7033E" w:rsidRPr="00D33A57" w:rsidRDefault="00D7033E" w:rsidP="00D33A57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</w:p>
        </w:tc>
      </w:tr>
    </w:tbl>
    <w:p w14:paraId="1DEE7A65" w14:textId="77777777" w:rsidR="00ED2734" w:rsidRPr="001756D0" w:rsidRDefault="00ED2734" w:rsidP="003D5A7E">
      <w:pPr>
        <w:pStyle w:val="a4"/>
        <w:spacing w:line="240" w:lineRule="auto"/>
        <w:rPr>
          <w:lang w:val="ru-RU"/>
        </w:rPr>
      </w:pPr>
    </w:p>
    <w:sectPr w:rsidR="00ED2734" w:rsidRPr="001756D0" w:rsidSect="00577F18">
      <w:headerReference w:type="default" r:id="rId7"/>
      <w:footerReference w:type="default" r:id="rId8"/>
      <w:pgSz w:w="11906" w:h="16838"/>
      <w:pgMar w:top="568" w:right="424" w:bottom="1135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6915" w14:textId="77777777" w:rsidR="00D0642A" w:rsidRDefault="00D0642A" w:rsidP="00577F18">
      <w:pPr>
        <w:spacing w:after="0" w:line="240" w:lineRule="auto"/>
      </w:pPr>
      <w:r>
        <w:separator/>
      </w:r>
    </w:p>
  </w:endnote>
  <w:endnote w:type="continuationSeparator" w:id="0">
    <w:p w14:paraId="79241D62" w14:textId="77777777" w:rsidR="00D0642A" w:rsidRDefault="00D0642A" w:rsidP="0057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5D5C" w14:textId="2A952564" w:rsidR="0014498B" w:rsidRPr="00B83455" w:rsidRDefault="0014498B" w:rsidP="0014498B">
    <w:pPr>
      <w:pBdr>
        <w:top w:val="single" w:sz="6" w:space="0" w:color="auto"/>
      </w:pBdr>
      <w:ind w:right="360"/>
      <w:jc w:val="center"/>
      <w:rPr>
        <w:rFonts w:ascii="Arial" w:hAnsi="Arial" w:cs="Arial"/>
        <w:b/>
        <w:sz w:val="18"/>
        <w:szCs w:val="18"/>
        <w:lang w:val="en-US"/>
      </w:rPr>
    </w:pPr>
    <w:r w:rsidRPr="00B83455">
      <w:rPr>
        <w:rFonts w:ascii="Arial" w:hAnsi="Arial" w:cs="Arial"/>
        <w:b/>
        <w:sz w:val="18"/>
        <w:szCs w:val="18"/>
        <w:lang w:val="en-US"/>
      </w:rPr>
      <w:t>Mission in the Kyrgyz Republic:</w:t>
    </w:r>
  </w:p>
  <w:p w14:paraId="4CDC3F27" w14:textId="77777777" w:rsidR="0014498B" w:rsidRPr="00B83455" w:rsidRDefault="0014498B" w:rsidP="0014498B">
    <w:pPr>
      <w:pStyle w:val="Address"/>
      <w:rPr>
        <w:rFonts w:cs="Arial"/>
        <w:szCs w:val="18"/>
      </w:rPr>
    </w:pPr>
    <w:r w:rsidRPr="00B83455">
      <w:rPr>
        <w:rFonts w:cs="Arial"/>
        <w:szCs w:val="18"/>
        <w:lang w:val="en-US"/>
      </w:rPr>
      <w:t>103</w:t>
    </w:r>
    <w:r w:rsidRPr="00B83455">
      <w:rPr>
        <w:rFonts w:cs="Arial"/>
        <w:szCs w:val="18"/>
      </w:rPr>
      <w:t xml:space="preserve">, </w:t>
    </w:r>
    <w:r w:rsidRPr="00B83455">
      <w:rPr>
        <w:rFonts w:cs="Arial"/>
        <w:szCs w:val="18"/>
        <w:lang w:val="en-US"/>
      </w:rPr>
      <w:t>Ibraimov Street</w:t>
    </w:r>
    <w:r w:rsidRPr="00B83455">
      <w:rPr>
        <w:rFonts w:cs="Arial"/>
        <w:szCs w:val="18"/>
      </w:rPr>
      <w:t xml:space="preserve"> • 72002</w:t>
    </w:r>
    <w:r w:rsidRPr="00B83455">
      <w:rPr>
        <w:rFonts w:cs="Arial"/>
        <w:szCs w:val="18"/>
        <w:lang w:val="en-US"/>
      </w:rPr>
      <w:t>1</w:t>
    </w:r>
    <w:r w:rsidRPr="00B83455">
      <w:rPr>
        <w:rFonts w:cs="Arial"/>
        <w:szCs w:val="18"/>
      </w:rPr>
      <w:t xml:space="preserve"> • Bishkek • Kyrgyz Republic</w:t>
    </w:r>
  </w:p>
  <w:p w14:paraId="386FA5DE" w14:textId="77777777" w:rsidR="0014498B" w:rsidRPr="00E43AE1" w:rsidRDefault="0014498B" w:rsidP="0014498B">
    <w:pPr>
      <w:pStyle w:val="a7"/>
      <w:jc w:val="center"/>
      <w:rPr>
        <w:rFonts w:ascii="Arial" w:hAnsi="Arial" w:cs="Arial"/>
        <w:sz w:val="18"/>
        <w:szCs w:val="18"/>
        <w:lang w:val="en-US"/>
      </w:rPr>
    </w:pPr>
    <w:r w:rsidRPr="00B83455">
      <w:rPr>
        <w:rFonts w:ascii="Arial" w:hAnsi="Arial" w:cs="Arial"/>
        <w:sz w:val="18"/>
        <w:szCs w:val="18"/>
        <w:lang w:val="en-US"/>
      </w:rPr>
      <w:t>Tel: 996 (312) 98-80-11 / 12 / 13 • Fax: 996 (312) 98-80-14 • E-mail: iomkyrgyzstan@iom.int</w:t>
    </w:r>
  </w:p>
  <w:p w14:paraId="7AEFDD95" w14:textId="2E3B024D" w:rsidR="0014498B" w:rsidRPr="0014498B" w:rsidRDefault="0014498B">
    <w:pPr>
      <w:pStyle w:val="a7"/>
      <w:tabs>
        <w:tab w:val="clear" w:pos="4677"/>
        <w:tab w:val="clear" w:pos="9355"/>
      </w:tabs>
      <w:rPr>
        <w:color w:val="595959" w:themeColor="text1" w:themeTint="A6"/>
        <w:sz w:val="18"/>
        <w:szCs w:val="18"/>
        <w:lang w:val="en-US"/>
      </w:rPr>
    </w:pPr>
  </w:p>
  <w:p w14:paraId="1BC992A7" w14:textId="77777777" w:rsidR="00577F18" w:rsidRPr="0014498B" w:rsidRDefault="00577F1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F359" w14:textId="77777777" w:rsidR="00D0642A" w:rsidRDefault="00D0642A" w:rsidP="00577F18">
      <w:pPr>
        <w:spacing w:after="0" w:line="240" w:lineRule="auto"/>
      </w:pPr>
      <w:r>
        <w:separator/>
      </w:r>
    </w:p>
  </w:footnote>
  <w:footnote w:type="continuationSeparator" w:id="0">
    <w:p w14:paraId="68DD2B7E" w14:textId="77777777" w:rsidR="00D0642A" w:rsidRDefault="00D0642A" w:rsidP="0057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0A2" w14:textId="7556F247" w:rsidR="001101D3" w:rsidRDefault="001101D3" w:rsidP="001101D3">
    <w:pPr>
      <w:pStyle w:val="a5"/>
      <w:jc w:val="center"/>
    </w:pPr>
    <w:r>
      <w:rPr>
        <w:noProof/>
      </w:rPr>
      <w:drawing>
        <wp:inline distT="0" distB="0" distL="0" distR="0" wp14:anchorId="55F93B42" wp14:editId="556348D6">
          <wp:extent cx="2162175" cy="904875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7" t="13370" r="13521" b="13370"/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E61AC" w14:textId="77777777" w:rsidR="001101D3" w:rsidRDefault="00110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25F1"/>
    <w:multiLevelType w:val="hybridMultilevel"/>
    <w:tmpl w:val="70FCF0BE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83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A0"/>
    <w:rsid w:val="00070E37"/>
    <w:rsid w:val="001101D3"/>
    <w:rsid w:val="0014498B"/>
    <w:rsid w:val="001756D0"/>
    <w:rsid w:val="0031424A"/>
    <w:rsid w:val="003D5A7E"/>
    <w:rsid w:val="00406E65"/>
    <w:rsid w:val="0041506A"/>
    <w:rsid w:val="00500287"/>
    <w:rsid w:val="00514812"/>
    <w:rsid w:val="00531009"/>
    <w:rsid w:val="00552492"/>
    <w:rsid w:val="00577F18"/>
    <w:rsid w:val="005D4C93"/>
    <w:rsid w:val="0064057B"/>
    <w:rsid w:val="006406D3"/>
    <w:rsid w:val="00645DCB"/>
    <w:rsid w:val="0087182B"/>
    <w:rsid w:val="00897594"/>
    <w:rsid w:val="00902E76"/>
    <w:rsid w:val="009E0114"/>
    <w:rsid w:val="00A40FA0"/>
    <w:rsid w:val="00A93FFC"/>
    <w:rsid w:val="00AC417C"/>
    <w:rsid w:val="00BE0F02"/>
    <w:rsid w:val="00BE14CA"/>
    <w:rsid w:val="00BF3787"/>
    <w:rsid w:val="00C468E1"/>
    <w:rsid w:val="00D0642A"/>
    <w:rsid w:val="00D1084F"/>
    <w:rsid w:val="00D20124"/>
    <w:rsid w:val="00D33A57"/>
    <w:rsid w:val="00D359B7"/>
    <w:rsid w:val="00D7033E"/>
    <w:rsid w:val="00DA5853"/>
    <w:rsid w:val="00E25E3F"/>
    <w:rsid w:val="00E263CC"/>
    <w:rsid w:val="00ED2734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C2E5D"/>
  <w15:chartTrackingRefBased/>
  <w15:docId w15:val="{832EE000-614C-4C6F-9757-F86F1303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FA0"/>
    <w:rPr>
      <w:rFonts w:ascii="Times New Roman" w:eastAsia="Times New Roman" w:hAnsi="Times New Roman" w:cs="Times New Roman"/>
      <w:b/>
      <w:bCs/>
      <w:sz w:val="36"/>
      <w:szCs w:val="36"/>
      <w:lang w:eastAsia="ky-KG"/>
    </w:rPr>
  </w:style>
  <w:style w:type="table" w:styleId="a3">
    <w:name w:val="Table Grid"/>
    <w:basedOn w:val="a1"/>
    <w:uiPriority w:val="39"/>
    <w:rsid w:val="0007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E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F18"/>
  </w:style>
  <w:style w:type="paragraph" w:styleId="a7">
    <w:name w:val="footer"/>
    <w:basedOn w:val="a"/>
    <w:link w:val="a8"/>
    <w:unhideWhenUsed/>
    <w:rsid w:val="005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77F18"/>
  </w:style>
  <w:style w:type="paragraph" w:customStyle="1" w:styleId="Address">
    <w:name w:val="Address"/>
    <w:basedOn w:val="a"/>
    <w:rsid w:val="0014498B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 Israilov</dc:creator>
  <cp:keywords/>
  <dc:description/>
  <cp:lastModifiedBy>Zulaika ESENTAEVA</cp:lastModifiedBy>
  <cp:revision>26</cp:revision>
  <cp:lastPrinted>2022-03-01T11:25:00Z</cp:lastPrinted>
  <dcterms:created xsi:type="dcterms:W3CDTF">2018-10-10T14:59:00Z</dcterms:created>
  <dcterms:modified xsi:type="dcterms:W3CDTF">2022-08-01T05:46:00Z</dcterms:modified>
</cp:coreProperties>
</file>